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NOTA MODELO DE SOLICITUD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color w:val="e7e6e6"/>
          <w:sz w:val="16"/>
          <w:szCs w:val="16"/>
        </w:rPr>
      </w:pPr>
      <w:r w:rsidDel="00000000" w:rsidR="00000000" w:rsidRPr="00000000">
        <w:rPr>
          <w:rtl w:val="0"/>
        </w:rPr>
        <w:t xml:space="preserve">MENDOZA,</w:t>
      </w:r>
      <w:r w:rsidDel="00000000" w:rsidR="00000000" w:rsidRPr="00000000">
        <w:rPr>
          <w:color w:val="e7e6e6"/>
          <w:sz w:val="16"/>
          <w:szCs w:val="16"/>
          <w:rtl w:val="0"/>
        </w:rPr>
        <w:t xml:space="preserve">……………….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color w:val="e7e6e6"/>
          <w:sz w:val="16"/>
          <w:szCs w:val="16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  <w:t xml:space="preserve">de 20</w:t>
      </w:r>
      <w:r w:rsidDel="00000000" w:rsidR="00000000" w:rsidRPr="00000000">
        <w:rPr>
          <w:color w:val="e7e6e6"/>
          <w:sz w:val="16"/>
          <w:szCs w:val="16"/>
          <w:rtl w:val="0"/>
        </w:rPr>
        <w:t xml:space="preserve">……………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SR. DECANO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S/D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 dirijo a usted a fin de solicitar la incorporación de un/a </w:t>
      </w:r>
      <w:r w:rsidDel="00000000" w:rsidR="00000000" w:rsidRPr="00000000">
        <w:rPr>
          <w:b w:val="1"/>
          <w:rtl w:val="0"/>
        </w:rPr>
        <w:t xml:space="preserve">PROFESIONAL/EXPERTO/A</w:t>
      </w:r>
      <w:r w:rsidDel="00000000" w:rsidR="00000000" w:rsidRPr="00000000">
        <w:rPr>
          <w:rtl w:val="0"/>
        </w:rPr>
        <w:t xml:space="preserve">, según Ordenanza nº 005/2022.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completo del P/E (Según DNI):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7e6e6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7e6e6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 del P/E: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7e6e6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en la que se realizará la actividad: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7e6e6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tema a desarrollar: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7e6e6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resumen de CV (5 a 10 renglones):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337820</wp:posOffset>
                </wp:positionV>
                <wp:extent cx="5619750" cy="234315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0888" y="2613188"/>
                          <a:ext cx="56102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e7e6e6"/>
                                <w:sz w:val="16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337820</wp:posOffset>
                </wp:positionV>
                <wp:extent cx="5619750" cy="2343150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0" cy="2343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resumen de la actividad: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7621</wp:posOffset>
                </wp:positionV>
                <wp:extent cx="5638800" cy="144780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31363" y="3060863"/>
                          <a:ext cx="56292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e7e6e6"/>
                                <w:sz w:val="16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7621</wp:posOffset>
                </wp:positionV>
                <wp:extent cx="5638800" cy="1447800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Cátedra dónde se realizará la actividad: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7e6e6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Profesor a cargo: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7e6e6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Firma y aclaración del Profesor                                   Firma y aclaración del Dir. Departamento       </w:t>
      </w:r>
    </w:p>
    <w:sectPr>
      <w:pgSz w:h="16838" w:w="11906" w:orient="portrait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F4AF7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2444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2444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xu7Ntw1uvivcRiBHeUDGcYH/gA==">AMUW2mUhXn6tB978HSug5f+9+EFDCpoa6OVW6EcRpJDC30tKeOSPWhhTf0jebyt+GCd1cFwO/2F1S6NIASY2oN7b9v8VgvcEShVvOZ2jkYHhNMMlsT3/BjtKfBp/LvvJaRGIJ5waycXx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2022-06-28T14:24:00Z</dcterms:created>
  <dc:creator>PC- FFYL</dc:creator>
</cp:coreProperties>
</file>